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54FD17"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湖北美术学院2025年致美菁才招聘岗位表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1305"/>
        <w:gridCol w:w="1320"/>
        <w:gridCol w:w="1215"/>
        <w:gridCol w:w="840"/>
        <w:gridCol w:w="2711"/>
        <w:gridCol w:w="2725"/>
        <w:gridCol w:w="1405"/>
        <w:gridCol w:w="1290"/>
        <w:gridCol w:w="1500"/>
        <w:gridCol w:w="2625"/>
        <w:gridCol w:w="1935"/>
      </w:tblGrid>
      <w:tr w14:paraId="106E1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  <w:tblHeader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44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22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内设机构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95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5D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FE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招聘计划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56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岗位描述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F6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岗位所需专业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3E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70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FD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F6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其它条件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27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联系人及电话</w:t>
            </w:r>
          </w:p>
        </w:tc>
      </w:tr>
      <w:tr w14:paraId="53999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6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05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湖北美术学院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F4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绘画学院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58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31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8B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226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从事版画、插画、壁画、水彩画、艺术理论研究等相关专业领域的教学、科研创作、公共事务等工作。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D29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艺术学、美术与书法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2D7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48F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A071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D67C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6F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周老师 027-81317205</w:t>
            </w:r>
          </w:p>
        </w:tc>
      </w:tr>
      <w:tr w14:paraId="1BFD1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6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5B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湖北美术学院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2A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雕塑与公共艺术学院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7A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6B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33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9D1F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从事设计、公共艺术等相关专业领域的教学、科研创作、公共事务等工作。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ED0F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艺术学、设计学、设计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1C9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998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F3BC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A924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FB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曹老师 027-81317206</w:t>
            </w:r>
          </w:p>
        </w:tc>
      </w:tr>
      <w:tr w14:paraId="54FF1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6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A2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湖北美术学院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44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实验艺术</w:t>
            </w:r>
          </w:p>
          <w:p w14:paraId="1C665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9C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A9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38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550C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从事绘画、跨媒体艺术、摄影、实验艺术、新媒体艺术、科技艺术、设计等</w:t>
            </w:r>
            <w:r>
              <w:rPr>
                <w:rStyle w:val="4"/>
                <w:lang w:val="en-US" w:eastAsia="zh-CN" w:bidi="ar"/>
              </w:rPr>
              <w:t>相关专业领域的教学、科研创作、公共事务等工作。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BC2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艺术学、设计学、设计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04B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540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EA7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601B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D6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韩老师 027-88082752</w:t>
            </w:r>
          </w:p>
        </w:tc>
      </w:tr>
      <w:tr w14:paraId="1122B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6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F9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湖北美术学院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8F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  <w:p w14:paraId="2064E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31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B4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A0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8839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从事美术、设计、美术教育、艺术教育等相关专业领域的教学、科研创作、公共事务等工作。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5F69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艺术学、美术与书法、设计学、设计、艺术教育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5B4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870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940B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452F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A8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刘老师 027-81317216</w:t>
            </w:r>
          </w:p>
        </w:tc>
      </w:tr>
      <w:tr w14:paraId="70261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1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2E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湖北美术学院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C4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影视动画</w:t>
            </w:r>
          </w:p>
          <w:p w14:paraId="3242C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12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5B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CD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3D82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从事影视动画、游戏美术、交互艺术、数字媒体艺术、计算机、编剧编导、设计、声音艺术、舞台美术设计、数字演艺设计、灯光设计、新闻传播学等相关专业领域的教学、科研创作、公共事务等工作。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C2E3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设计学、设计、艺术学、美术与书法、戏剧与影视、戏曲与曲艺、新闻传播学、新闻与传播、计算机科学与技术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6A7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97C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D1E8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FC85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C0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章老师 027-81317207</w:t>
            </w:r>
          </w:p>
        </w:tc>
      </w:tr>
      <w:tr w14:paraId="662FE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6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EA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湖北美术学院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B7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视觉艺术</w:t>
            </w:r>
          </w:p>
          <w:p w14:paraId="6E0C5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B2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2C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8C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00A2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从事设计等相关专业领域的教学、科研创作、公共事务等工作。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7608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设计学、设计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334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A2D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0899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AB0B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CE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涂老师 027-81317211</w:t>
            </w:r>
          </w:p>
        </w:tc>
      </w:tr>
      <w:tr w14:paraId="6FCFD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6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3D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湖北美术学院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52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时尚艺术</w:t>
            </w:r>
          </w:p>
          <w:p w14:paraId="20114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38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BA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7F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9DE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从事艺术设计、服装与服饰设计、服装表演与设计、纤维艺术设计等相关专业领域的教学、科研创作、公共事务等工作。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11C6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设计学、设计、美术与书法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7AD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CA9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9CD0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A51C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49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周老师 027-81317210</w:t>
            </w:r>
          </w:p>
        </w:tc>
      </w:tr>
      <w:tr w14:paraId="03B60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6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78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湖北美术学院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30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</w:t>
            </w:r>
          </w:p>
          <w:p w14:paraId="19488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D1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91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80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E22C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从事建筑设计、环境设计、风景园林等相关专业领域的教学、科研创作、公共事务等工作。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2D7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设计学、设计、建筑学、建筑、社会学、土木工程、土木水利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490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C50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521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121F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8E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贺老师 027-81318612</w:t>
            </w:r>
          </w:p>
        </w:tc>
      </w:tr>
      <w:tr w14:paraId="7FA1E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6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09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湖北美术学院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33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工业设计</w:t>
            </w:r>
          </w:p>
          <w:p w14:paraId="2EE3D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CB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16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10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FC3D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从事产品设计、展示设计、工业设计等相关专业领域的教学、科研创作、公共事务等工作。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94C7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设计学、设计、机械、机械工程、计算机科学与技术、智能科学与技术、材料科学与工程、集成电路科学与工程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3F1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49E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A496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0CC4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4B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李老师 027-81317808</w:t>
            </w:r>
          </w:p>
        </w:tc>
      </w:tr>
      <w:tr w14:paraId="47343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6" w:hRule="atLeast"/>
        </w:trPr>
        <w:tc>
          <w:tcPr>
            <w:tcW w:w="14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1C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湖北美术学院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96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手工艺术</w:t>
            </w:r>
          </w:p>
          <w:p w14:paraId="22D43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0E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2F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15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41DA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从事工艺美术、绘画等相关专业领域的教学、科研创作、公共事务等工作。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7D8A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设计学、设计、美术与书法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1E7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B95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C029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2534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4F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欧阳老师 027-81318607</w:t>
            </w:r>
          </w:p>
        </w:tc>
      </w:tr>
      <w:tr w14:paraId="1E560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6" w:hRule="atLeast"/>
        </w:trPr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B6C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517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20B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53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6A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0FA3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从事学校景德镇创作中心陶瓷艺术专业领域的教学、科研创作、公共事务、中心管理等工作。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FC0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设计学（陶瓷艺术）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0CA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EDA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ED51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B0EB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340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CAB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8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EF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湖北美术学院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BF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艺术人文</w:t>
            </w:r>
          </w:p>
          <w:p w14:paraId="675CC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8C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6F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7A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7A1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从事美学原理、艺术设计、艺术概论、中国美术史、外国美术史、中国工艺美术史、世界现代设计史等相关专业领域的教学、科研创作、公共事务等工作。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8960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考古学、博物馆、艺术学、美术与书法、设计学、设计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E05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3DD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D17B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F87D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CB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匡老师 027-81317212</w:t>
            </w:r>
          </w:p>
        </w:tc>
      </w:tr>
      <w:tr w14:paraId="6307D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6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27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湖北美术学院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DE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D3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4E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E5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6271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从事艺术与科技、数字媒体艺术、计算机类（人工智能方向、HCI人机交互）、服务设计等相关专业领域的教学、科研创作、公共事务等工作。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D739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艺术学、设计学、设计、计算机科学与技术、智能科学与技术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F12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383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C852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4B17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99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黄老师 027-88080261</w:t>
            </w:r>
          </w:p>
        </w:tc>
      </w:tr>
      <w:tr w14:paraId="2AB2F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</w:trPr>
        <w:tc>
          <w:tcPr>
            <w:tcW w:w="14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76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湖北美术学院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94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公共课部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20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16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73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D675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从事体育专业领域的教学、科研创作、公共事务等工作。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DFD7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体育教育、运动训练、民族传统体育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D05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79C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4297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30B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</w:t>
            </w:r>
            <w:r>
              <w:rPr>
                <w:rStyle w:val="5"/>
                <w:lang w:val="en-US" w:eastAsia="zh-CN" w:bidi="ar"/>
              </w:rPr>
              <w:t>同等条件下，健身健美、健美操、球类、民族传统体育等相关专项优先；</w:t>
            </w:r>
            <w:r>
              <w:rPr>
                <w:rStyle w:val="6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lang w:val="en-US" w:eastAsia="zh-CN" w:bidi="ar"/>
              </w:rPr>
              <w:t>2.</w:t>
            </w:r>
            <w:r>
              <w:rPr>
                <w:rStyle w:val="5"/>
                <w:lang w:val="en-US" w:eastAsia="zh-CN" w:bidi="ar"/>
              </w:rPr>
              <w:t>同等条件下，具有从事相关教学、带队训练及参加竞赛经验者优先。</w:t>
            </w:r>
          </w:p>
        </w:tc>
        <w:tc>
          <w:tcPr>
            <w:tcW w:w="1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22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陈老师 027-81317218</w:t>
            </w:r>
          </w:p>
        </w:tc>
      </w:tr>
      <w:tr w14:paraId="1D75C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6" w:hRule="atLeast"/>
        </w:trPr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BB1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765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07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9A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9C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5334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从事英语专业领域的教学、科研创作、公共事务等工作。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2772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外国语言文学（英语）、翻译（英语笔译、英语口译）、英语教育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5E3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4C0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7EE8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613E7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D8B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8F1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6" w:hRule="atLeast"/>
        </w:trPr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DA7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FB3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4F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78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CE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A312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从事日语专业领域的教学、科研创作、公共事务等工作。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4011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外国语言文学（日语）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55C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32C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BC4B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6D95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25E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CA3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6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45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湖北美术学院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CC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E9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34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C2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CF33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从事马克思主义理论专业领域的教学、科研创作、公共事务等工作。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6432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3A9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BB3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BD19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AE8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中共党员（含预备党员）。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4A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陈老师 027-81317818</w:t>
            </w:r>
          </w:p>
        </w:tc>
      </w:tr>
      <w:tr w14:paraId="44895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6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92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湖北美术学院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80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继续教育</w:t>
            </w:r>
          </w:p>
          <w:p w14:paraId="2A275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C9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00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0B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35AA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从事社会美育、非遗传承、教师美育、艺术教育等相关专业领域的教学、科研创作、公共事务等工作。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D2DB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艺术学、设计学、教育学、建筑学、园艺学、智能科学与技术、生态学、中国语言文学、信息资源管理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1BE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323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3A3A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B67E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要求熟练掌握多种环境艺术设计相关软件，如3DMAX、SketchUp、AutoCAD、Photoshop 等，能够熟练运用软件进行精准的设计绘图、模型制作与效果渲染。具备扎实的手绘表达能力，能够快速准确地绘制设计草图与效果图，以辅助设计方案的构思与展示。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B9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李老师 027-68895219</w:t>
            </w:r>
          </w:p>
        </w:tc>
      </w:tr>
      <w:tr w14:paraId="52F53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6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7C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湖北美术学院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D1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各教学单位（由教务处统筹）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DD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实验教师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47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DA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150D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从事艺术等相关专业领域的教学、实验室管理、公文写作、公共事务等工作。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0107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艺术学、设计学、美术与书法、教育学、文学、管理学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F17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6D4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90DD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2F2A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6D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严老师 027-81317092</w:t>
            </w:r>
          </w:p>
        </w:tc>
      </w:tr>
    </w:tbl>
    <w:p w14:paraId="0EF2A0D7">
      <w:pP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F61723"/>
    <w:rsid w:val="015417C7"/>
    <w:rsid w:val="04990201"/>
    <w:rsid w:val="051261E1"/>
    <w:rsid w:val="0ABB18AF"/>
    <w:rsid w:val="0EA036C0"/>
    <w:rsid w:val="19276E49"/>
    <w:rsid w:val="211B6C07"/>
    <w:rsid w:val="2C7D1A05"/>
    <w:rsid w:val="357C4F4F"/>
    <w:rsid w:val="3CED44BE"/>
    <w:rsid w:val="43CE70BD"/>
    <w:rsid w:val="47162AB3"/>
    <w:rsid w:val="4FB26248"/>
    <w:rsid w:val="501E064D"/>
    <w:rsid w:val="58F93A1A"/>
    <w:rsid w:val="595D6220"/>
    <w:rsid w:val="59D04AA1"/>
    <w:rsid w:val="5D256A6E"/>
    <w:rsid w:val="6F3C41C0"/>
    <w:rsid w:val="74B14842"/>
    <w:rsid w:val="7CF6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7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41"/>
    <w:basedOn w:val="3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2310</Words>
  <Characters>2616</Characters>
  <Lines>0</Lines>
  <Paragraphs>0</Paragraphs>
  <TotalTime>7</TotalTime>
  <ScaleCrop>false</ScaleCrop>
  <LinksUpToDate>false</LinksUpToDate>
  <CharactersWithSpaces>2633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2025-01-02T03:59:00Z</dcterms:created>
  <dc:creator>Pisces’ Aries</dc:creator>
  <cp:lastModifiedBy>Pisces’ Aries</cp:lastModifiedBy>
  <cp:lastPrinted>2025-01-15T06:32:21Z</cp:lastPrinted>
  <dcterms:modified xsi:type="dcterms:W3CDTF">2025-01-15T06:32:28Z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68D09925F9E14DA38B6E47FE4E2F4258_13</vt:lpwstr>
  </property>
  <property fmtid="{D5CDD505-2E9C-101B-9397-08002B2CF9AE}" pid="4" name="KSOTemplateDocerSaveRecord">
    <vt:lpwstr>eyJoZGlkIjoiMmRjNTk0NDc5OTQ0M2QxM2U1ZGZkYmVlNDIzNDVjMjQiLCJ1c2VySWQiOiIyMzYwNDU0ODkifQ==</vt:lpwstr>
  </property>
</Properties>
</file>