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附件2</w:t>
      </w:r>
    </w:p>
    <w:p>
      <w:pPr>
        <w:pStyle w:val="2"/>
        <w:bidi w:val="0"/>
        <w:ind w:left="3740" w:hanging="3755" w:hangingChars="1100"/>
        <w:jc w:val="both"/>
        <w:rPr>
          <w:rFonts w:hint="eastAsia" w:ascii="宋体" w:hAnsi="宋体" w:eastAsia="宋体" w:cs="宋体"/>
          <w:b w:val="0"/>
          <w:spacing w:val="-10"/>
          <w:kern w:val="2"/>
          <w:sz w:val="36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36"/>
          <w:szCs w:val="40"/>
          <w:lang w:val="en-US" w:eastAsia="zh-CN" w:bidi="ar"/>
        </w:rPr>
        <w:t>来凤县2024年公开招聘义务教育学校教师面试资格审查承 诺 书</w:t>
      </w:r>
    </w:p>
    <w:tbl>
      <w:tblPr>
        <w:tblStyle w:val="6"/>
        <w:tblpPr w:leftFromText="180" w:rightFromText="180" w:vertAnchor="text" w:horzAnchor="margin" w:tblpY="157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23"/>
        <w:gridCol w:w="976"/>
        <w:gridCol w:w="906"/>
        <w:gridCol w:w="667"/>
        <w:gridCol w:w="946"/>
        <w:gridCol w:w="81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8"/>
                <w:lang w:bidi="ar"/>
              </w:rPr>
              <w:t>民 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w w:val="90"/>
                <w:sz w:val="24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籍贯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政治面貌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婚姻状况</w:t>
            </w:r>
          </w:p>
        </w:tc>
        <w:tc>
          <w:tcPr>
            <w:tcW w:w="4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3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家庭住址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考前是否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  <w:t>有正式编制</w:t>
            </w:r>
          </w:p>
          <w:p>
            <w:pPr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  <w:t>（如有，请写明单位名称）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  <w:t>是否有一套完整的辞职资料或者原单位及主管单位同意报考资料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身份证号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户籍地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报考类别及岗位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笔试准考证号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学历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学历证号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毕业院校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毕业专业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毕业时间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val="en-US" w:eastAsia="zh-CN" w:bidi="ar"/>
              </w:rPr>
              <w:t>学位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未限可不填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Cs w:val="21"/>
                <w:lang w:bidi="ar"/>
              </w:rPr>
              <w:t>教师资格种类及学科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教师资格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证号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普通话水平测试等级证编号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8"/>
                <w:lang w:bidi="ar"/>
              </w:rPr>
              <w:t>普通话水平测试等级证等级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是否师范类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</w:tbl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填写说明：</w:t>
      </w:r>
      <w:bookmarkStart w:id="0" w:name="_GoBack"/>
      <w:bookmarkEnd w:id="0"/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1.报考类别及岗位：</w:t>
      </w:r>
      <w:r>
        <w:rPr>
          <w:rFonts w:hint="eastAsia" w:ascii="宋体" w:hAnsi="宋体" w:cs="宋体"/>
          <w:szCs w:val="21"/>
        </w:rPr>
        <w:t>新机制/地方自主招聘/城镇义务教育学校/+小学/初中+具体学科</w:t>
      </w:r>
      <w:r>
        <w:rPr>
          <w:rFonts w:hint="eastAsia" w:ascii="宋体" w:hAnsi="宋体" w:eastAsia="宋体" w:cs="宋体"/>
          <w:szCs w:val="21"/>
          <w:lang w:bidi="ar"/>
        </w:rPr>
        <w:t>。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2.学历：研究生、本科、专科。</w:t>
      </w:r>
      <w:r>
        <w:rPr>
          <w:rFonts w:hint="eastAsia" w:ascii="宋体" w:hAnsi="宋体" w:cs="宋体"/>
          <w:szCs w:val="21"/>
        </w:rPr>
        <w:t>学位：写明**学士或**硕士学位。专业：以毕业证上的专业名称为准，写全；毕业时间以毕业证上的为准。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3.教师资格种类：高中、初中、小学、幼儿园。</w:t>
      </w:r>
    </w:p>
    <w:p>
      <w:pPr>
        <w:spacing w:line="380" w:lineRule="exact"/>
        <w:rPr>
          <w:sz w:val="18"/>
          <w:szCs w:val="18"/>
        </w:rPr>
      </w:pP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sz w:val="28"/>
          <w:szCs w:val="20"/>
        </w:rPr>
      </w:pPr>
      <w:r>
        <w:rPr>
          <w:rFonts w:hint="eastAsia" w:ascii="楷体" w:hAnsi="楷体" w:eastAsia="楷体" w:cs="楷体"/>
          <w:b/>
          <w:sz w:val="28"/>
          <w:szCs w:val="20"/>
          <w:lang w:bidi="ar"/>
        </w:rPr>
        <w:t>我承诺：根据《湖北省202</w:t>
      </w:r>
      <w:r>
        <w:rPr>
          <w:rFonts w:hint="eastAsia" w:ascii="楷体" w:hAnsi="楷体" w:eastAsia="楷体" w:cs="楷体"/>
          <w:b/>
          <w:sz w:val="28"/>
          <w:szCs w:val="20"/>
          <w:lang w:val="en-US" w:eastAsia="zh-CN" w:bidi="ar"/>
        </w:rPr>
        <w:t>4</w:t>
      </w:r>
      <w:r>
        <w:rPr>
          <w:rFonts w:hint="eastAsia" w:ascii="楷体" w:hAnsi="楷体" w:eastAsia="楷体" w:cs="楷体"/>
          <w:b/>
          <w:sz w:val="28"/>
          <w:szCs w:val="20"/>
          <w:lang w:bidi="ar"/>
        </w:rPr>
        <w:t>年中小学教师公开招聘公告》的要求，本人提供的证件、证明材料及信息准确、真实、有效，若有弄虚作假，取消本人应聘资格，由此产生的一切后果由本人承担。</w:t>
      </w:r>
    </w:p>
    <w:p>
      <w:pPr>
        <w:spacing w:line="380" w:lineRule="exact"/>
        <w:ind w:firstLine="562" w:firstLineChars="200"/>
        <w:rPr>
          <w:rFonts w:ascii="楷体" w:hAnsi="楷体" w:eastAsia="楷体" w:cs="楷体"/>
          <w:b/>
          <w:sz w:val="28"/>
          <w:szCs w:val="20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28"/>
          <w:szCs w:val="20"/>
          <w:lang w:bidi="ar"/>
        </w:rPr>
        <w:t xml:space="preserve"> </w:t>
      </w:r>
      <w:r>
        <w:rPr>
          <w:rFonts w:hint="eastAsia" w:ascii="楷体" w:hAnsi="楷体" w:eastAsia="楷体" w:cs="Times New Roman"/>
          <w:b/>
          <w:sz w:val="24"/>
          <w:szCs w:val="20"/>
          <w:lang w:bidi="ar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承诺人（现场签字）：</w:t>
      </w:r>
      <w:r>
        <w:rPr>
          <w:rFonts w:hint="eastAsia" w:ascii="楷体_GB2312" w:hAnsi="Times New Roman" w:eastAsia="楷体_GB2312" w:cs="Times New Roman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楷体_GB2312" w:hAnsi="Times New Roman" w:eastAsia="楷体_GB2312" w:cs="Times New Roman"/>
          <w:sz w:val="28"/>
          <w:szCs w:val="28"/>
          <w:lang w:bidi="ar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202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val="en-US" w:eastAsia="zh-CN" w:bidi="ar"/>
        </w:rPr>
        <w:t>4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年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楷体_GB2312" w:hAnsi="Times New Roman" w:eastAsia="楷体_GB2312" w:cs="Times New Roman"/>
          <w:b/>
          <w:sz w:val="28"/>
          <w:szCs w:val="28"/>
          <w:lang w:bidi="ar"/>
        </w:rPr>
        <w:t>月   日</w:t>
      </w:r>
      <w:r>
        <w:rPr>
          <w:rFonts w:hint="eastAsia" w:ascii="楷体" w:hAnsi="楷体" w:eastAsia="楷体" w:cs="Times New Roman"/>
          <w:b/>
          <w:sz w:val="24"/>
          <w:szCs w:val="20"/>
          <w:lang w:bidi="ar"/>
        </w:rPr>
        <w:t xml:space="preserve">    </w:t>
      </w:r>
    </w:p>
    <w:sectPr>
      <w:pgSz w:w="11906" w:h="16838"/>
      <w:pgMar w:top="138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ZDYyMmNkNDYwYWYxYTVhMzBmYTZmYzUwNTljODYifQ=="/>
  </w:docVars>
  <w:rsids>
    <w:rsidRoot w:val="00F92FA6"/>
    <w:rsid w:val="000A6DCD"/>
    <w:rsid w:val="000B1B8E"/>
    <w:rsid w:val="000B2644"/>
    <w:rsid w:val="000C359D"/>
    <w:rsid w:val="00190A6D"/>
    <w:rsid w:val="001C245A"/>
    <w:rsid w:val="002B5901"/>
    <w:rsid w:val="002B5D2D"/>
    <w:rsid w:val="002C4449"/>
    <w:rsid w:val="002E6425"/>
    <w:rsid w:val="0037606D"/>
    <w:rsid w:val="003A18DF"/>
    <w:rsid w:val="003A70F8"/>
    <w:rsid w:val="003E27C6"/>
    <w:rsid w:val="00406024"/>
    <w:rsid w:val="00432B5D"/>
    <w:rsid w:val="00433611"/>
    <w:rsid w:val="004719D5"/>
    <w:rsid w:val="00482763"/>
    <w:rsid w:val="004F0CBB"/>
    <w:rsid w:val="004F4096"/>
    <w:rsid w:val="004F56FF"/>
    <w:rsid w:val="0055702E"/>
    <w:rsid w:val="005D3F71"/>
    <w:rsid w:val="005D738A"/>
    <w:rsid w:val="005F49D4"/>
    <w:rsid w:val="00627AAD"/>
    <w:rsid w:val="00635FBA"/>
    <w:rsid w:val="00667370"/>
    <w:rsid w:val="006A408E"/>
    <w:rsid w:val="006C3621"/>
    <w:rsid w:val="006D5B5A"/>
    <w:rsid w:val="006E42E4"/>
    <w:rsid w:val="006F674C"/>
    <w:rsid w:val="007170A8"/>
    <w:rsid w:val="00745E58"/>
    <w:rsid w:val="00767B53"/>
    <w:rsid w:val="007F39DE"/>
    <w:rsid w:val="008947A3"/>
    <w:rsid w:val="00894B1B"/>
    <w:rsid w:val="008A6198"/>
    <w:rsid w:val="008F59FE"/>
    <w:rsid w:val="00944490"/>
    <w:rsid w:val="009453AB"/>
    <w:rsid w:val="00947E97"/>
    <w:rsid w:val="00993D95"/>
    <w:rsid w:val="009A0E27"/>
    <w:rsid w:val="009C5E9A"/>
    <w:rsid w:val="009F54D3"/>
    <w:rsid w:val="00A86E96"/>
    <w:rsid w:val="00AF3465"/>
    <w:rsid w:val="00B15F9A"/>
    <w:rsid w:val="00B73098"/>
    <w:rsid w:val="00BC06BC"/>
    <w:rsid w:val="00BC30CD"/>
    <w:rsid w:val="00C0385B"/>
    <w:rsid w:val="00C52BE2"/>
    <w:rsid w:val="00C551FD"/>
    <w:rsid w:val="00C758DE"/>
    <w:rsid w:val="00CA38D9"/>
    <w:rsid w:val="00CC7F51"/>
    <w:rsid w:val="00CE45E5"/>
    <w:rsid w:val="00CE6292"/>
    <w:rsid w:val="00D06661"/>
    <w:rsid w:val="00D958F1"/>
    <w:rsid w:val="00DC0487"/>
    <w:rsid w:val="00E22520"/>
    <w:rsid w:val="00E52F18"/>
    <w:rsid w:val="00EB038F"/>
    <w:rsid w:val="00EB60F4"/>
    <w:rsid w:val="00F13558"/>
    <w:rsid w:val="00F92FA6"/>
    <w:rsid w:val="00FE5917"/>
    <w:rsid w:val="017B2F92"/>
    <w:rsid w:val="0192652E"/>
    <w:rsid w:val="0257150D"/>
    <w:rsid w:val="02ED1C6E"/>
    <w:rsid w:val="040556DD"/>
    <w:rsid w:val="041E1381"/>
    <w:rsid w:val="0438160E"/>
    <w:rsid w:val="04E23328"/>
    <w:rsid w:val="04FC43EA"/>
    <w:rsid w:val="057F6DC9"/>
    <w:rsid w:val="061340E1"/>
    <w:rsid w:val="06AE3E0A"/>
    <w:rsid w:val="083E0978"/>
    <w:rsid w:val="09F935EE"/>
    <w:rsid w:val="0AD4630C"/>
    <w:rsid w:val="0CF25A6B"/>
    <w:rsid w:val="0E304E2E"/>
    <w:rsid w:val="0F0C5B71"/>
    <w:rsid w:val="0F2A5FF8"/>
    <w:rsid w:val="102E38C6"/>
    <w:rsid w:val="11140D0D"/>
    <w:rsid w:val="132D6923"/>
    <w:rsid w:val="137B32C6"/>
    <w:rsid w:val="13B80076"/>
    <w:rsid w:val="143A0E25"/>
    <w:rsid w:val="144033E6"/>
    <w:rsid w:val="16A91EF8"/>
    <w:rsid w:val="19A35CBE"/>
    <w:rsid w:val="1A143B2C"/>
    <w:rsid w:val="1A1B310D"/>
    <w:rsid w:val="1A2A3350"/>
    <w:rsid w:val="1D6E17A5"/>
    <w:rsid w:val="1E0A7720"/>
    <w:rsid w:val="1E9F255E"/>
    <w:rsid w:val="1FB45B95"/>
    <w:rsid w:val="236C49D9"/>
    <w:rsid w:val="23A67EEB"/>
    <w:rsid w:val="24B86128"/>
    <w:rsid w:val="24E0742D"/>
    <w:rsid w:val="26795443"/>
    <w:rsid w:val="269C7383"/>
    <w:rsid w:val="26F947D6"/>
    <w:rsid w:val="27800A53"/>
    <w:rsid w:val="28333D17"/>
    <w:rsid w:val="29114058"/>
    <w:rsid w:val="2DA27975"/>
    <w:rsid w:val="2E953036"/>
    <w:rsid w:val="2EE432DD"/>
    <w:rsid w:val="2EF04710"/>
    <w:rsid w:val="2F1E127D"/>
    <w:rsid w:val="2F8A06C1"/>
    <w:rsid w:val="2FA01C92"/>
    <w:rsid w:val="31E22A36"/>
    <w:rsid w:val="335E30E2"/>
    <w:rsid w:val="336D4581"/>
    <w:rsid w:val="342F7A89"/>
    <w:rsid w:val="34C0712B"/>
    <w:rsid w:val="37824373"/>
    <w:rsid w:val="37B7401D"/>
    <w:rsid w:val="3862667F"/>
    <w:rsid w:val="3C663545"/>
    <w:rsid w:val="3D2D6751"/>
    <w:rsid w:val="3E810EE1"/>
    <w:rsid w:val="3F9966FE"/>
    <w:rsid w:val="40B41A41"/>
    <w:rsid w:val="4200594F"/>
    <w:rsid w:val="43CC52F4"/>
    <w:rsid w:val="4876582E"/>
    <w:rsid w:val="4C5C2F8D"/>
    <w:rsid w:val="4EED14A0"/>
    <w:rsid w:val="4F244236"/>
    <w:rsid w:val="4F477F24"/>
    <w:rsid w:val="500B2212"/>
    <w:rsid w:val="50447FC0"/>
    <w:rsid w:val="51136310"/>
    <w:rsid w:val="52181704"/>
    <w:rsid w:val="528943B0"/>
    <w:rsid w:val="54332825"/>
    <w:rsid w:val="559C669F"/>
    <w:rsid w:val="5612303A"/>
    <w:rsid w:val="561A1EEF"/>
    <w:rsid w:val="57650F48"/>
    <w:rsid w:val="57FB365A"/>
    <w:rsid w:val="58767185"/>
    <w:rsid w:val="59710078"/>
    <w:rsid w:val="5AEB3E5A"/>
    <w:rsid w:val="5B392E17"/>
    <w:rsid w:val="5B503CBD"/>
    <w:rsid w:val="5C1F025F"/>
    <w:rsid w:val="5DE11544"/>
    <w:rsid w:val="5E736640"/>
    <w:rsid w:val="5ED115B9"/>
    <w:rsid w:val="60996106"/>
    <w:rsid w:val="61047A23"/>
    <w:rsid w:val="6186668A"/>
    <w:rsid w:val="622A5268"/>
    <w:rsid w:val="62A274F4"/>
    <w:rsid w:val="657F58CB"/>
    <w:rsid w:val="666B22F3"/>
    <w:rsid w:val="6672542F"/>
    <w:rsid w:val="670A6F50"/>
    <w:rsid w:val="67C02A31"/>
    <w:rsid w:val="6A1011E7"/>
    <w:rsid w:val="6A8F1479"/>
    <w:rsid w:val="6C1256EA"/>
    <w:rsid w:val="6CC35B2A"/>
    <w:rsid w:val="6CF3094C"/>
    <w:rsid w:val="6D186AAD"/>
    <w:rsid w:val="6D2B6338"/>
    <w:rsid w:val="6DD662A4"/>
    <w:rsid w:val="6E0E5A3E"/>
    <w:rsid w:val="6E5D69C5"/>
    <w:rsid w:val="6E9028F6"/>
    <w:rsid w:val="6F1C23DC"/>
    <w:rsid w:val="6FA67EF8"/>
    <w:rsid w:val="70DF5DB7"/>
    <w:rsid w:val="711C4915"/>
    <w:rsid w:val="73622E23"/>
    <w:rsid w:val="741B5358"/>
    <w:rsid w:val="744C5512"/>
    <w:rsid w:val="76C515AB"/>
    <w:rsid w:val="77D9530E"/>
    <w:rsid w:val="798C63B0"/>
    <w:rsid w:val="7E0D5D12"/>
    <w:rsid w:val="7EC34622"/>
    <w:rsid w:val="7F912972"/>
    <w:rsid w:val="7FC93EBA"/>
    <w:rsid w:val="7FCF6FF7"/>
    <w:rsid w:val="7FDD1714"/>
    <w:rsid w:val="7FE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418</Characters>
  <Lines>3</Lines>
  <Paragraphs>1</Paragraphs>
  <TotalTime>1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2022-08-01T21:49:00Z</dcterms:created>
  <dc:creator>Administrator</dc:creator>
  <cp:lastModifiedBy>爱儿乐婴童游泳馆(城峰国际3-113)</cp:lastModifiedBy>
  <dcterms:modified xsi:type="dcterms:W3CDTF">2024-04-23T01:02:17Z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B9CBA19D7FE74F96931E8470B04B25A6_12</vt:lpwstr>
  </property>
</Properties>
</file>