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</w:rPr>
        <w:t>重庆市万州区双源水利开发有限公司应聘报名表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（例表）</w:t>
      </w:r>
    </w:p>
    <w:tbl>
      <w:tblPr>
        <w:tblStyle w:val="3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42"/>
        <w:gridCol w:w="1651"/>
        <w:gridCol w:w="1706"/>
        <w:gridCol w:w="533"/>
        <w:gridCol w:w="153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姓名</w:t>
            </w: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性别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二寸免冠彩色</w:t>
            </w: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民族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籍贯</w:t>
            </w: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学历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专业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38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技术职称或技能等级</w:t>
            </w:r>
          </w:p>
        </w:tc>
        <w:tc>
          <w:tcPr>
            <w:tcW w:w="1651" w:type="dxa"/>
            <w:vMerge w:val="restart"/>
            <w:vAlign w:val="center"/>
          </w:tcPr>
          <w:p>
            <w:pPr>
              <w:spacing w:line="380" w:lineRule="exact"/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    </w:t>
            </w:r>
          </w:p>
          <w:p>
            <w:pPr>
              <w:spacing w:line="38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38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530" w:type="dxa"/>
            <w:vAlign w:val="center"/>
          </w:tcPr>
          <w:p>
            <w:pPr>
              <w:spacing w:line="38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38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spacing w:line="380" w:lineRule="exact"/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38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spacing w:line="38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7358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7358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现所在单位及岗位</w:t>
            </w:r>
          </w:p>
        </w:tc>
        <w:tc>
          <w:tcPr>
            <w:tcW w:w="9000" w:type="dxa"/>
            <w:gridSpan w:val="6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报名岗位</w:t>
            </w:r>
          </w:p>
        </w:tc>
        <w:tc>
          <w:tcPr>
            <w:tcW w:w="9000" w:type="dxa"/>
            <w:gridSpan w:val="6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从事相关工作年限及主要工作经历</w:t>
            </w:r>
          </w:p>
        </w:tc>
        <w:tc>
          <w:tcPr>
            <w:tcW w:w="9000" w:type="dxa"/>
            <w:gridSpan w:val="6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从事****相关工作满10年（2011.11.30—2021.11.30）。参与过日供水能力***万吨的***水厂、***水库、***引调水工程或装机容量***万KW的***水电站、****水库的****工作（有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工作经历的必填）。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学历（从高中填</w:t>
            </w:r>
          </w:p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起）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学习起止时间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专业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学历学制（全日制、函授、自考、成人高考、电大等大专、大学、研究生学历）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毕（结、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肆）业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1993.09.01—1996.07.01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*****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高中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1996.09.01—1999.06.20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****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水利水电工程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全日制大专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2001.04.01—2003.06.20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*****大学***学院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成人高考大学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岗位及职务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3357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3357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3357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3357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3357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获奖情况</w:t>
            </w:r>
          </w:p>
        </w:tc>
        <w:tc>
          <w:tcPr>
            <w:tcW w:w="9000" w:type="dxa"/>
            <w:gridSpan w:val="6"/>
            <w:vAlign w:val="center"/>
          </w:tcPr>
          <w:p>
            <w:pPr>
              <w:spacing w:line="400" w:lineRule="exact"/>
              <w:ind w:right="560" w:firstLine="3570" w:firstLineChars="1700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报名人员承诺签名</w:t>
            </w:r>
          </w:p>
        </w:tc>
        <w:tc>
          <w:tcPr>
            <w:tcW w:w="9000" w:type="dxa"/>
            <w:gridSpan w:val="6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FF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ind w:right="560" w:firstLine="420" w:firstLineChars="200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本人同意遴选启事相关事项，确认自己符合报名岗位所需的资格条件，所提供的材料真实、有效，如经审查不符，承诺自动放弃资格。</w:t>
            </w:r>
          </w:p>
          <w:p>
            <w:pPr>
              <w:spacing w:line="400" w:lineRule="exact"/>
              <w:ind w:left="4830" w:leftChars="200" w:right="560" w:hanging="4410" w:hangingChars="2100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                                   报名人：（本人签字）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NjhkOGJlZjgwNjY5OWFkNzNmMDI1YjQzZDliOTEifQ=="/>
  </w:docVars>
  <w:rsids>
    <w:rsidRoot w:val="0CA23A4F"/>
    <w:rsid w:val="0CA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2023-05-17T09:01:00Z</dcterms:created>
  <dc:creator>那年花开正艳</dc:creator>
  <cp:lastModifiedBy>那年花开正艳</cp:lastModifiedBy>
  <dcterms:modified xsi:type="dcterms:W3CDTF">2023-05-17T09:01:47Z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6B12DC3059BD4A42A5AEDC713F28C4E0_11</vt:lpwstr>
  </property>
</Properties>
</file>