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4FF" w:rsidRDefault="002834FF" w:rsidP="002834FF">
      <w:pPr>
        <w:spacing w:line="320" w:lineRule="exact"/>
        <w:rPr>
          <w:rFonts w:ascii="黑体" w:eastAsia="黑体" w:hAnsi="黑体"/>
          <w:sz w:val="25"/>
        </w:rPr>
      </w:pPr>
      <w:r w:rsidRPr="00275A08">
        <w:rPr>
          <w:rFonts w:ascii="黑体" w:eastAsia="黑体" w:hAnsi="黑体" w:hint="eastAsia"/>
          <w:sz w:val="25"/>
        </w:rPr>
        <w:t>附件：</w:t>
      </w:r>
    </w:p>
    <w:p w:rsidR="002834FF" w:rsidRPr="00275A08" w:rsidRDefault="002834FF" w:rsidP="002834FF">
      <w:pPr>
        <w:spacing w:line="320" w:lineRule="exact"/>
        <w:rPr>
          <w:rFonts w:ascii="黑体" w:eastAsia="黑体" w:hAnsi="黑体"/>
          <w:sz w:val="25"/>
        </w:rPr>
      </w:pPr>
    </w:p>
    <w:p w:rsidR="002834FF" w:rsidRPr="006D61F3" w:rsidRDefault="002834FF" w:rsidP="002834FF">
      <w:pPr>
        <w:jc w:val="center"/>
        <w:rPr>
          <w:rFonts w:ascii="Times New Roman" w:eastAsia="黑体" w:hAnsi="Times New Roman" w:cs="Times New Roman"/>
          <w:color w:val="000000"/>
          <w:kern w:val="0"/>
          <w:sz w:val="38"/>
          <w:szCs w:val="40"/>
        </w:rPr>
      </w:pPr>
      <w:r w:rsidRPr="006D61F3">
        <w:rPr>
          <w:rFonts w:ascii="Times New Roman" w:eastAsia="黑体" w:hAnsi="黑体" w:cs="Times New Roman"/>
          <w:bCs/>
          <w:color w:val="000000"/>
          <w:kern w:val="0"/>
          <w:sz w:val="38"/>
          <w:szCs w:val="40"/>
        </w:rPr>
        <w:t>永川区</w:t>
      </w:r>
      <w:r w:rsidRPr="006D61F3">
        <w:rPr>
          <w:rFonts w:ascii="Times New Roman" w:eastAsia="黑体" w:hAnsi="Times New Roman" w:cs="Times New Roman"/>
          <w:bCs/>
          <w:color w:val="000000"/>
          <w:kern w:val="0"/>
          <w:sz w:val="38"/>
          <w:szCs w:val="40"/>
        </w:rPr>
        <w:t>202</w:t>
      </w:r>
      <w:r>
        <w:rPr>
          <w:rFonts w:ascii="Times New Roman" w:eastAsia="黑体" w:hAnsi="Times New Roman" w:cs="Times New Roman" w:hint="eastAsia"/>
          <w:bCs/>
          <w:color w:val="000000"/>
          <w:kern w:val="0"/>
          <w:sz w:val="38"/>
          <w:szCs w:val="40"/>
        </w:rPr>
        <w:t>1</w:t>
      </w:r>
      <w:r w:rsidRPr="006D61F3">
        <w:rPr>
          <w:rFonts w:ascii="Times New Roman" w:eastAsia="黑体" w:hAnsi="黑体" w:cs="Times New Roman"/>
          <w:bCs/>
          <w:color w:val="000000"/>
          <w:kern w:val="0"/>
          <w:sz w:val="38"/>
          <w:szCs w:val="40"/>
        </w:rPr>
        <w:t>年第四季度公开招聘事业单位工作人员</w:t>
      </w:r>
      <w:r w:rsidRPr="006D61F3">
        <w:rPr>
          <w:rFonts w:ascii="Times New Roman" w:eastAsia="黑体" w:hAnsi="黑体" w:cs="Times New Roman"/>
          <w:color w:val="000000"/>
          <w:kern w:val="0"/>
          <w:sz w:val="38"/>
          <w:szCs w:val="40"/>
        </w:rPr>
        <w:t>招聘名额调整表</w:t>
      </w:r>
    </w:p>
    <w:p w:rsidR="002834FF" w:rsidRDefault="002834FF" w:rsidP="002834FF">
      <w:pPr>
        <w:jc w:val="center"/>
      </w:pPr>
    </w:p>
    <w:tbl>
      <w:tblPr>
        <w:tblW w:w="14048" w:type="dxa"/>
        <w:tblInd w:w="94" w:type="dxa"/>
        <w:tblLook w:val="04A0"/>
      </w:tblPr>
      <w:tblGrid>
        <w:gridCol w:w="723"/>
        <w:gridCol w:w="1985"/>
        <w:gridCol w:w="2976"/>
        <w:gridCol w:w="1843"/>
        <w:gridCol w:w="1985"/>
        <w:gridCol w:w="1984"/>
        <w:gridCol w:w="2552"/>
      </w:tblGrid>
      <w:tr w:rsidR="002834FF" w:rsidTr="00505063">
        <w:trPr>
          <w:trHeight w:hRule="exact" w:val="72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4FF" w:rsidRDefault="002834FF" w:rsidP="00505063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4FF" w:rsidRDefault="002834FF" w:rsidP="00505063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主管部门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4FF" w:rsidRDefault="002834FF" w:rsidP="00505063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招聘单位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4FF" w:rsidRDefault="002834FF" w:rsidP="00505063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招聘岗位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4FF" w:rsidRDefault="002834FF" w:rsidP="00505063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原计划招聘名额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4FF" w:rsidRDefault="002834FF" w:rsidP="00505063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确认报名人数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4FF" w:rsidRDefault="002834FF" w:rsidP="00505063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调整后招聘名额</w:t>
            </w:r>
          </w:p>
        </w:tc>
      </w:tr>
      <w:tr w:rsidR="002834FF" w:rsidRPr="003F3854" w:rsidTr="00505063">
        <w:trPr>
          <w:trHeight w:hRule="exact" w:val="794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34FF" w:rsidRPr="001C11E3" w:rsidRDefault="002834FF" w:rsidP="0050506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8"/>
              </w:rPr>
            </w:pPr>
            <w:r w:rsidRPr="001C11E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4FF" w:rsidRPr="001C11E3" w:rsidRDefault="002834FF" w:rsidP="0050506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</w:pPr>
            <w:r w:rsidRPr="001C11E3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8"/>
              </w:rPr>
              <w:t>永川区</w:t>
            </w:r>
            <w:proofErr w:type="gramStart"/>
            <w:r w:rsidRPr="001C11E3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8"/>
              </w:rPr>
              <w:t>卫健委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4FF" w:rsidRPr="001C11E3" w:rsidRDefault="002834FF" w:rsidP="0050506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</w:pPr>
            <w:r w:rsidRPr="001C11E3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8"/>
              </w:rPr>
              <w:t>永川区</w:t>
            </w: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8"/>
              </w:rPr>
              <w:t>双石镇</w:t>
            </w:r>
            <w:r w:rsidRPr="001C11E3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8"/>
              </w:rPr>
              <w:t>卫生院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4FF" w:rsidRPr="001C11E3" w:rsidRDefault="002834FF" w:rsidP="0050506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</w:pPr>
            <w:r w:rsidRPr="005C29AC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8"/>
              </w:rPr>
              <w:t>医学检验岗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4FF" w:rsidRPr="001C11E3" w:rsidRDefault="002834FF" w:rsidP="0050506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8"/>
              </w:rPr>
            </w:pPr>
            <w:r w:rsidRPr="001C11E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4FF" w:rsidRPr="001C11E3" w:rsidRDefault="002834FF" w:rsidP="0050506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4FF" w:rsidRPr="001C11E3" w:rsidRDefault="002834FF" w:rsidP="0050506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8"/>
              </w:rPr>
              <w:t>取消招聘</w:t>
            </w:r>
          </w:p>
        </w:tc>
      </w:tr>
      <w:tr w:rsidR="002834FF" w:rsidRPr="00845754" w:rsidTr="00505063">
        <w:trPr>
          <w:trHeight w:hRule="exact" w:val="79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34FF" w:rsidRPr="001C11E3" w:rsidRDefault="002834FF" w:rsidP="0050506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8"/>
              </w:rPr>
            </w:pPr>
            <w:r w:rsidRPr="001C11E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4FF" w:rsidRPr="001C11E3" w:rsidRDefault="002834FF" w:rsidP="0050506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</w:pPr>
            <w:r w:rsidRPr="001C11E3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8"/>
              </w:rPr>
              <w:t>永川区</w:t>
            </w:r>
            <w:proofErr w:type="gramStart"/>
            <w:r w:rsidRPr="001C11E3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8"/>
              </w:rPr>
              <w:t>卫健委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4FF" w:rsidRPr="001C11E3" w:rsidRDefault="002834FF" w:rsidP="0050506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</w:pPr>
            <w:r w:rsidRPr="001C11E3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8"/>
              </w:rPr>
              <w:t>永川</w:t>
            </w:r>
            <w:proofErr w:type="gramStart"/>
            <w:r w:rsidRPr="001C11E3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8"/>
              </w:rPr>
              <w:t>区</w:t>
            </w: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8"/>
              </w:rPr>
              <w:t>仙龙</w:t>
            </w:r>
            <w:proofErr w:type="gramEnd"/>
            <w:r w:rsidRPr="001C11E3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8"/>
              </w:rPr>
              <w:t>镇卫生院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4FF" w:rsidRPr="001C11E3" w:rsidRDefault="002834FF" w:rsidP="0050506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</w:pPr>
            <w:r w:rsidRPr="005C29AC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8"/>
              </w:rPr>
              <w:t>影像医师岗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4FF" w:rsidRPr="001C11E3" w:rsidRDefault="002834FF" w:rsidP="0050506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8"/>
              </w:rPr>
            </w:pPr>
            <w:r w:rsidRPr="001C11E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4FF" w:rsidRPr="001C11E3" w:rsidRDefault="002834FF" w:rsidP="0050506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8"/>
              </w:rPr>
            </w:pPr>
            <w:r w:rsidRPr="001C11E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4FF" w:rsidRPr="001C11E3" w:rsidRDefault="002834FF" w:rsidP="0050506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8"/>
              </w:rPr>
            </w:pPr>
            <w:r w:rsidRPr="001C11E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8"/>
              </w:rPr>
              <w:t>取消招聘</w:t>
            </w:r>
          </w:p>
        </w:tc>
      </w:tr>
      <w:tr w:rsidR="002834FF" w:rsidRPr="00845754" w:rsidTr="00505063">
        <w:trPr>
          <w:trHeight w:hRule="exact" w:val="79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34FF" w:rsidRPr="001C11E3" w:rsidRDefault="002834FF" w:rsidP="0050506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4FF" w:rsidRPr="001C11E3" w:rsidRDefault="002834FF" w:rsidP="0050506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</w:pPr>
            <w:r w:rsidRPr="001C11E3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8"/>
              </w:rPr>
              <w:t>永川区</w:t>
            </w:r>
            <w:proofErr w:type="gramStart"/>
            <w:r w:rsidRPr="001C11E3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8"/>
              </w:rPr>
              <w:t>卫健委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4FF" w:rsidRPr="001C11E3" w:rsidRDefault="002834FF" w:rsidP="0050506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8"/>
              </w:rPr>
              <w:t>永川区五间镇卫生院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4FF" w:rsidRPr="005C29AC" w:rsidRDefault="002834FF" w:rsidP="0050506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8"/>
              </w:rPr>
              <w:t>临床医师岗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4FF" w:rsidRPr="001C11E3" w:rsidRDefault="002834FF" w:rsidP="0050506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4FF" w:rsidRPr="001C11E3" w:rsidRDefault="002834FF" w:rsidP="0050506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4FF" w:rsidRPr="001C11E3" w:rsidRDefault="002834FF" w:rsidP="0050506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8"/>
              </w:rPr>
            </w:pPr>
            <w:r w:rsidRPr="001C11E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8"/>
              </w:rPr>
              <w:t>取消招聘</w:t>
            </w:r>
          </w:p>
        </w:tc>
      </w:tr>
      <w:tr w:rsidR="002834FF" w:rsidRPr="00845754" w:rsidTr="00505063">
        <w:trPr>
          <w:trHeight w:hRule="exact" w:val="79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34FF" w:rsidRPr="001C11E3" w:rsidRDefault="002834FF" w:rsidP="0050506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4FF" w:rsidRPr="001C11E3" w:rsidRDefault="002834FF" w:rsidP="00505063">
            <w:pPr>
              <w:widowControl/>
              <w:spacing w:line="300" w:lineRule="exact"/>
              <w:ind w:firstLineChars="50" w:firstLine="120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8"/>
              </w:rPr>
              <w:t>永川区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8"/>
              </w:rPr>
              <w:t>卫健委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4FF" w:rsidRPr="001C11E3" w:rsidRDefault="002834FF" w:rsidP="0050506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8"/>
              </w:rPr>
              <w:t>永川区</w:t>
            </w:r>
            <w:r w:rsidRPr="005C29AC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8"/>
              </w:rPr>
              <w:t>南大街街道社区卫生服务中心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4FF" w:rsidRPr="001C11E3" w:rsidRDefault="002834FF" w:rsidP="0050506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</w:pPr>
            <w:r w:rsidRPr="005C29AC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8"/>
              </w:rPr>
              <w:t>外科医师岗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4FF" w:rsidRPr="001C11E3" w:rsidRDefault="002834FF" w:rsidP="0050506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4FF" w:rsidRPr="001C11E3" w:rsidRDefault="002834FF" w:rsidP="0050506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4FF" w:rsidRPr="001C11E3" w:rsidRDefault="002834FF" w:rsidP="0050506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8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8"/>
              </w:rPr>
              <w:t>（紧缺岗位开考）</w:t>
            </w:r>
          </w:p>
        </w:tc>
      </w:tr>
    </w:tbl>
    <w:p w:rsidR="00EE1D04" w:rsidRDefault="00EE1D04"/>
    <w:sectPr w:rsidR="00EE1D04" w:rsidSect="002834F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34FF"/>
    <w:rsid w:val="002834FF"/>
    <w:rsid w:val="00815EB7"/>
    <w:rsid w:val="00A622AB"/>
    <w:rsid w:val="00C85E5E"/>
    <w:rsid w:val="00EE1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4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>China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2022-01-26T09:19:00Z</dcterms:created>
  <dcterms:modified xsi:type="dcterms:W3CDTF">2022-01-26T09:20:00Z</dcterms:modified>
</cp:coreProperties>
</file>