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4" w:rsidRPr="00D035F8" w:rsidRDefault="00D035F8">
      <w:pPr>
        <w:rPr>
          <w:rFonts w:ascii="Times New Roman" w:eastAsia="黑体" w:hAnsi="Times New Roman" w:cs="Times New Roman"/>
          <w:sz w:val="28"/>
        </w:rPr>
      </w:pPr>
      <w:r w:rsidRPr="00D035F8">
        <w:rPr>
          <w:rFonts w:ascii="Times New Roman" w:eastAsia="黑体" w:hAnsi="Times New Roman" w:cs="Times New Roman"/>
          <w:sz w:val="28"/>
        </w:rPr>
        <w:t>附件</w:t>
      </w:r>
      <w:r w:rsidR="008879D4">
        <w:rPr>
          <w:rFonts w:ascii="Times New Roman" w:eastAsia="黑体" w:hAnsi="Times New Roman" w:cs="Times New Roman" w:hint="eastAsia"/>
          <w:sz w:val="28"/>
        </w:rPr>
        <w:t>2</w:t>
      </w:r>
    </w:p>
    <w:p w:rsidR="00D035F8" w:rsidRDefault="00D035F8" w:rsidP="00D035F8">
      <w:pPr>
        <w:jc w:val="center"/>
        <w:rPr>
          <w:rFonts w:ascii="方正小标宋_GBK" w:eastAsia="方正小标宋_GBK"/>
          <w:sz w:val="44"/>
          <w:szCs w:val="44"/>
        </w:rPr>
      </w:pPr>
      <w:r w:rsidRPr="00D035F8">
        <w:rPr>
          <w:rFonts w:ascii="方正小标宋_GBK" w:eastAsia="方正小标宋_GBK" w:hint="eastAsia"/>
          <w:sz w:val="44"/>
          <w:szCs w:val="44"/>
        </w:rPr>
        <w:t>防疫健康码</w:t>
      </w:r>
    </w:p>
    <w:p w:rsidR="0022737E" w:rsidRPr="00D035F8" w:rsidRDefault="0022737E" w:rsidP="00D035F8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D035F8" w:rsidRDefault="0022737E" w:rsidP="0022737E">
      <w:pPr>
        <w:ind w:firstLineChars="350" w:firstLine="735"/>
      </w:pPr>
      <w:r>
        <w:rPr>
          <w:noProof/>
        </w:rPr>
        <w:drawing>
          <wp:inline distT="0" distB="0" distL="0" distR="0">
            <wp:extent cx="4425315" cy="5822950"/>
            <wp:effectExtent l="0" t="0" r="0" b="6350"/>
            <wp:docPr id="2" name="图片 2" descr="E:\事业人员管理股\事业单位招考\2020年下半年事业单位公开招聘\笔试\喷绘\6N(5QA@KP4JY6AO3A@NU%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事业人员管理股\事业单位招考\2020年下半年事业单位公开招聘\笔试\喷绘\6N(5QA@KP4JY6AO3A@NU%K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43" w:rsidRDefault="00526A43" w:rsidP="0022737E">
      <w:r>
        <w:separator/>
      </w:r>
    </w:p>
  </w:endnote>
  <w:endnote w:type="continuationSeparator" w:id="0">
    <w:p w:rsidR="00526A43" w:rsidRDefault="00526A43" w:rsidP="002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43" w:rsidRDefault="00526A43" w:rsidP="0022737E">
      <w:r>
        <w:separator/>
      </w:r>
    </w:p>
  </w:footnote>
  <w:footnote w:type="continuationSeparator" w:id="0">
    <w:p w:rsidR="00526A43" w:rsidRDefault="00526A43" w:rsidP="0022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A2"/>
    <w:rsid w:val="0022737E"/>
    <w:rsid w:val="0045323C"/>
    <w:rsid w:val="00526A43"/>
    <w:rsid w:val="005715B5"/>
    <w:rsid w:val="008879D4"/>
    <w:rsid w:val="00B648C5"/>
    <w:rsid w:val="00BF6968"/>
    <w:rsid w:val="00C7488B"/>
    <w:rsid w:val="00D035F8"/>
    <w:rsid w:val="00D37FA2"/>
    <w:rsid w:val="00D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73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7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73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7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廖凯莉</dc:creator>
  <cp:keywords/>
  <dc:description/>
  <cp:lastModifiedBy>董琼阳</cp:lastModifiedBy>
  <cp:revision>7</cp:revision>
  <dcterms:created xsi:type="dcterms:W3CDTF">2020-07-17T03:48:00Z</dcterms:created>
  <dcterms:modified xsi:type="dcterms:W3CDTF">2021-03-01T08:29:00Z</dcterms:modified>
</cp:coreProperties>
</file>