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20" w:lineRule="exact"/>
        <w:textAlignment w:val="baseline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邛崃市青少年宫</w:t>
      </w:r>
    </w:p>
    <w:p>
      <w:pPr>
        <w:pStyle w:val="4"/>
        <w:widowControl/>
        <w:shd w:val="clear" w:color="auto" w:fill="FFFFFF"/>
        <w:spacing w:beforeAutospacing="0" w:afterAutospacing="0" w:line="59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2023年公开招聘非在编人员报名表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701"/>
        <w:gridCol w:w="2127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27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127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127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27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  否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2127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3878" w:type="dxa"/>
            <w:gridSpan w:val="2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学历编号</w:t>
            </w:r>
          </w:p>
        </w:tc>
        <w:tc>
          <w:tcPr>
            <w:tcW w:w="3878" w:type="dxa"/>
            <w:gridSpan w:val="2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家庭详细</w:t>
            </w:r>
          </w:p>
          <w:p>
            <w:pPr>
              <w:pStyle w:val="4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78" w:type="dxa"/>
            <w:gridSpan w:val="2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78" w:type="dxa"/>
            <w:gridSpan w:val="2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6854" w:type="dxa"/>
            <w:gridSpan w:val="4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获得奖励、荣誉及证书及情况</w:t>
            </w:r>
          </w:p>
        </w:tc>
        <w:tc>
          <w:tcPr>
            <w:tcW w:w="6854" w:type="dxa"/>
            <w:gridSpan w:val="4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所受处分情况</w:t>
            </w:r>
          </w:p>
        </w:tc>
        <w:tc>
          <w:tcPr>
            <w:tcW w:w="6854" w:type="dxa"/>
            <w:gridSpan w:val="4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</w:tc>
        <w:tc>
          <w:tcPr>
            <w:tcW w:w="6854" w:type="dxa"/>
            <w:gridSpan w:val="4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440" w:lineRule="exact"/>
              <w:jc w:val="both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本人符合报名条件并自愿报名，报名表所填写的信息准确无误，所提交的证件、资料真实有效，若有虚假，所产生的一切后果由本人承担。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4410" w:firstLineChars="2100"/>
              <w:jc w:val="both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pStyle w:val="4"/>
              <w:widowControl/>
              <w:spacing w:beforeAutospacing="0" w:afterAutospacing="0" w:line="440" w:lineRule="exact"/>
              <w:ind w:firstLine="4725" w:firstLineChars="2250"/>
              <w:jc w:val="both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textAlignment w:val="baseline"/>
              <w:rPr>
                <w:rFonts w:ascii="黑体" w:hAnsi="黑体" w:eastAsia="黑体" w:cs="方正小标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exact"/>
        <w:textAlignment w:val="baseline"/>
        <w:rPr>
          <w:rFonts w:ascii="黑体" w:hAnsi="黑体" w:eastAsia="黑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14:textFill>
            <w14:solidFill>
              <w14:schemeClr w14:val="tx1"/>
            </w14:solidFill>
          </w14:textFill>
        </w:rPr>
        <w:t>注：本表A4纸双面打印，须如实填写，应聘人员对于所填写获得奖励、荣誉及证书，需在资格审核时提供原件及复印件（验原件，收取复印件）。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ODUyZjJlZDQxNGQ5Zjk1NGM2MzI5ZDMxMWYxMGIifQ=="/>
  </w:docVars>
  <w:rsids>
    <w:rsidRoot w:val="006221B7"/>
    <w:rsid w:val="000435DC"/>
    <w:rsid w:val="00066C4E"/>
    <w:rsid w:val="000678CA"/>
    <w:rsid w:val="00092EC2"/>
    <w:rsid w:val="000C47AC"/>
    <w:rsid w:val="000F53C5"/>
    <w:rsid w:val="000F732A"/>
    <w:rsid w:val="001B53D5"/>
    <w:rsid w:val="001D5E42"/>
    <w:rsid w:val="001E65CA"/>
    <w:rsid w:val="00291E50"/>
    <w:rsid w:val="0036498D"/>
    <w:rsid w:val="004848E0"/>
    <w:rsid w:val="004F5D2E"/>
    <w:rsid w:val="005204C7"/>
    <w:rsid w:val="00542EE0"/>
    <w:rsid w:val="005B5DFE"/>
    <w:rsid w:val="005F1963"/>
    <w:rsid w:val="00601324"/>
    <w:rsid w:val="006221B7"/>
    <w:rsid w:val="00757D90"/>
    <w:rsid w:val="007E3F66"/>
    <w:rsid w:val="008132BA"/>
    <w:rsid w:val="00931E01"/>
    <w:rsid w:val="009507CA"/>
    <w:rsid w:val="00976861"/>
    <w:rsid w:val="009B56F7"/>
    <w:rsid w:val="009E02BD"/>
    <w:rsid w:val="009F6229"/>
    <w:rsid w:val="00A31E4F"/>
    <w:rsid w:val="00AA5B50"/>
    <w:rsid w:val="00C34504"/>
    <w:rsid w:val="00C559D6"/>
    <w:rsid w:val="00C85726"/>
    <w:rsid w:val="00C9394A"/>
    <w:rsid w:val="00CA10DB"/>
    <w:rsid w:val="00CF3365"/>
    <w:rsid w:val="00D144B4"/>
    <w:rsid w:val="00D43A7E"/>
    <w:rsid w:val="00D86FD4"/>
    <w:rsid w:val="00DA3286"/>
    <w:rsid w:val="00E65A1D"/>
    <w:rsid w:val="00E73035"/>
    <w:rsid w:val="00F55EED"/>
    <w:rsid w:val="50A131F8"/>
    <w:rsid w:val="5AA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B1E8A-4740-40A0-9503-AC5720EB8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2666</Words>
  <Characters>2830</Characters>
  <Lines>22</Lines>
  <Paragraphs>6</Paragraphs>
  <TotalTime>73</TotalTime>
  <ScaleCrop>false</ScaleCrop>
  <LinksUpToDate>false</LinksUpToDate>
  <CharactersWithSpaces>2929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2023-10-25T01:57:00Z</dcterms:created>
  <dc:creator>微软用户</dc:creator>
  <cp:lastModifiedBy>小林子~</cp:lastModifiedBy>
  <cp:lastPrinted>2023-10-25T02:06:00Z</cp:lastPrinted>
  <dcterms:modified xsi:type="dcterms:W3CDTF">2023-10-26T06:27:38Z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078D00D23CEC4EECA202A71298B1AE10</vt:lpwstr>
  </property>
</Properties>
</file>