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9"/>
        <w:spacing w:line="200" w:lineRule="exact"/>
        <w:ind w:left="0" w:leftChars="0" w:firstLine="0" w:firstLineChars="0"/>
        <w:jc w:val="both"/>
        <w:rPr>
          <w:rFonts w:hint="eastAsia" w:ascii="方正小标宋简体" w:hAnsi="Times New Roman" w:eastAsia="方正小标宋简体"/>
          <w:spacing w:val="-20"/>
          <w:sz w:val="44"/>
          <w:szCs w:val="44"/>
        </w:rPr>
      </w:pPr>
    </w:p>
    <w:p>
      <w:pPr>
        <w:pStyle w:val="9"/>
        <w:spacing w:line="20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达州市不动产登记中心公开招聘</w:t>
      </w:r>
    </w:p>
    <w:p>
      <w:pPr>
        <w:pStyle w:val="9"/>
        <w:spacing w:line="20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编外聘用人员应聘报名表</w:t>
      </w:r>
    </w:p>
    <w:bookmarkEnd w:id="0"/>
    <w:tbl>
      <w:tblPr>
        <w:tblStyle w:val="4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37"/>
        <w:gridCol w:w="574"/>
        <w:gridCol w:w="516"/>
        <w:gridCol w:w="630"/>
        <w:gridCol w:w="475"/>
        <w:gridCol w:w="731"/>
        <w:gridCol w:w="483"/>
        <w:gridCol w:w="726"/>
        <w:gridCol w:w="1555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电子</w:t>
            </w:r>
            <w:r>
              <w:rPr>
                <w:rFonts w:eastAsia="仿宋_GB2312"/>
                <w:b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ind w:firstLine="241" w:firstLineChars="100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籍  贯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全日制学历学位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在职教育</w:t>
            </w:r>
            <w:r>
              <w:rPr>
                <w:rFonts w:eastAsia="仿宋_GB2312"/>
                <w:b/>
                <w:sz w:val="24"/>
                <w:szCs w:val="24"/>
              </w:rPr>
              <w:t>学历学位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常住地址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个人简历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50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所受奖惩情</w:t>
            </w:r>
            <w:r>
              <w:rPr>
                <w:rFonts w:hint="eastAsia"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24"/>
              </w:rPr>
              <w:t>况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及主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before="100" w:beforeAutospacing="1" w:line="400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称 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</w:tbl>
    <w:p>
      <w:pPr>
        <w:spacing w:line="578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sz w:val="44"/>
          <w:szCs w:val="44"/>
        </w:rPr>
        <w:t>报名表填表须知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 xml:space="preserve">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报名表须逐项认真填写，不能遗漏（包括电子照片），所填写内容要准确无误。 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出生年月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栏，中间用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“.”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分隔，如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“1988.05”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栏，填写民族全称，如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汉族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。   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籍贯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栏，填写至县（市、区），如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四川大竹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达州通川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。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政治面貌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栏，填写中共党员、中共预备党员、共青团员、民主党派名称或群众。  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6.“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个人简历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从大、中专院校学习时填起，简历的起止时间到月（如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“2015.07-2018.07”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），前后要衔接，不得空断。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7.“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奖惩情况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。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8.“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备注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现与其他单位存在劳动关系，即将解除，不会影响</w:t>
      </w:r>
      <w:r>
        <w:rPr>
          <w:rFonts w:hint="eastAsia" w:ascii="仿宋_GB2312" w:hAnsi="Times New Roman" w:eastAsia="仿宋_GB2312"/>
          <w:bCs/>
          <w:sz w:val="32"/>
          <w:szCs w:val="32"/>
        </w:rPr>
        <w:t>聘用人员</w:t>
      </w:r>
      <w:r>
        <w:rPr>
          <w:rFonts w:ascii="仿宋_GB2312" w:hAnsi="Times New Roman" w:eastAsia="仿宋_GB2312" w:cs="Times New Roman"/>
          <w:bCs/>
          <w:sz w:val="32"/>
          <w:szCs w:val="32"/>
        </w:rPr>
        <w:t>试用期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78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742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745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72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kZTdlZDhjNjYxNjIyNjY0ZDE4M2RiYzU5MDlkYTMifQ=="/>
  </w:docVars>
  <w:rsids>
    <w:rsidRoot w:val="008E7113"/>
    <w:rsid w:val="00005CCA"/>
    <w:rsid w:val="00007A18"/>
    <w:rsid w:val="00017313"/>
    <w:rsid w:val="00046BD0"/>
    <w:rsid w:val="00047A87"/>
    <w:rsid w:val="0006456B"/>
    <w:rsid w:val="00071430"/>
    <w:rsid w:val="00077D05"/>
    <w:rsid w:val="000A2A6F"/>
    <w:rsid w:val="000B5B3B"/>
    <w:rsid w:val="000B5FC2"/>
    <w:rsid w:val="000E4DCF"/>
    <w:rsid w:val="00102332"/>
    <w:rsid w:val="00113003"/>
    <w:rsid w:val="00113CCD"/>
    <w:rsid w:val="0013758D"/>
    <w:rsid w:val="00142D41"/>
    <w:rsid w:val="00147D69"/>
    <w:rsid w:val="001614B6"/>
    <w:rsid w:val="001813CA"/>
    <w:rsid w:val="001B3831"/>
    <w:rsid w:val="001C0A8A"/>
    <w:rsid w:val="001C426A"/>
    <w:rsid w:val="001D1153"/>
    <w:rsid w:val="001D4AEF"/>
    <w:rsid w:val="001D66BD"/>
    <w:rsid w:val="001D689A"/>
    <w:rsid w:val="00206506"/>
    <w:rsid w:val="002152C3"/>
    <w:rsid w:val="00215866"/>
    <w:rsid w:val="00244C28"/>
    <w:rsid w:val="00263C34"/>
    <w:rsid w:val="00291E62"/>
    <w:rsid w:val="00292374"/>
    <w:rsid w:val="002C3EDD"/>
    <w:rsid w:val="002C6A0F"/>
    <w:rsid w:val="002D529C"/>
    <w:rsid w:val="002E33C4"/>
    <w:rsid w:val="002F026E"/>
    <w:rsid w:val="002F7050"/>
    <w:rsid w:val="003224E5"/>
    <w:rsid w:val="00334457"/>
    <w:rsid w:val="00334F80"/>
    <w:rsid w:val="00361C9C"/>
    <w:rsid w:val="003A62D8"/>
    <w:rsid w:val="003D2046"/>
    <w:rsid w:val="003E1B80"/>
    <w:rsid w:val="003F1583"/>
    <w:rsid w:val="00434000"/>
    <w:rsid w:val="004419C7"/>
    <w:rsid w:val="00442694"/>
    <w:rsid w:val="0044326F"/>
    <w:rsid w:val="00444EEF"/>
    <w:rsid w:val="0045326A"/>
    <w:rsid w:val="00487877"/>
    <w:rsid w:val="0049592A"/>
    <w:rsid w:val="004A5864"/>
    <w:rsid w:val="004B7017"/>
    <w:rsid w:val="004C0633"/>
    <w:rsid w:val="004C6676"/>
    <w:rsid w:val="00502775"/>
    <w:rsid w:val="005045C6"/>
    <w:rsid w:val="00526980"/>
    <w:rsid w:val="00536124"/>
    <w:rsid w:val="0059298B"/>
    <w:rsid w:val="00594574"/>
    <w:rsid w:val="00595001"/>
    <w:rsid w:val="00597CC7"/>
    <w:rsid w:val="00597DA2"/>
    <w:rsid w:val="005C18C4"/>
    <w:rsid w:val="005C6784"/>
    <w:rsid w:val="005C6BE4"/>
    <w:rsid w:val="005D1F12"/>
    <w:rsid w:val="005D7111"/>
    <w:rsid w:val="005F2E6B"/>
    <w:rsid w:val="005F7CB2"/>
    <w:rsid w:val="00620811"/>
    <w:rsid w:val="006312AC"/>
    <w:rsid w:val="00650B90"/>
    <w:rsid w:val="00657C4D"/>
    <w:rsid w:val="006776FF"/>
    <w:rsid w:val="0069000A"/>
    <w:rsid w:val="006B224F"/>
    <w:rsid w:val="006C2E88"/>
    <w:rsid w:val="006F5544"/>
    <w:rsid w:val="00706B67"/>
    <w:rsid w:val="00726FD7"/>
    <w:rsid w:val="00762318"/>
    <w:rsid w:val="00766F2A"/>
    <w:rsid w:val="00774487"/>
    <w:rsid w:val="00776703"/>
    <w:rsid w:val="00782FA9"/>
    <w:rsid w:val="00790D46"/>
    <w:rsid w:val="007A2AE9"/>
    <w:rsid w:val="007B4A9D"/>
    <w:rsid w:val="007B4AEC"/>
    <w:rsid w:val="007B5716"/>
    <w:rsid w:val="007C4B09"/>
    <w:rsid w:val="007E44BB"/>
    <w:rsid w:val="007E495F"/>
    <w:rsid w:val="0080479F"/>
    <w:rsid w:val="00824713"/>
    <w:rsid w:val="0083754F"/>
    <w:rsid w:val="00844336"/>
    <w:rsid w:val="00857964"/>
    <w:rsid w:val="008757DA"/>
    <w:rsid w:val="00880B11"/>
    <w:rsid w:val="00894435"/>
    <w:rsid w:val="00894573"/>
    <w:rsid w:val="008D5F27"/>
    <w:rsid w:val="008E3808"/>
    <w:rsid w:val="008E7113"/>
    <w:rsid w:val="009120EC"/>
    <w:rsid w:val="00912881"/>
    <w:rsid w:val="0091508B"/>
    <w:rsid w:val="00920AA1"/>
    <w:rsid w:val="00961540"/>
    <w:rsid w:val="009618E6"/>
    <w:rsid w:val="00973DDB"/>
    <w:rsid w:val="00992BF6"/>
    <w:rsid w:val="00997130"/>
    <w:rsid w:val="009C7BA5"/>
    <w:rsid w:val="009D2705"/>
    <w:rsid w:val="009D2D00"/>
    <w:rsid w:val="009D3049"/>
    <w:rsid w:val="009D5B6C"/>
    <w:rsid w:val="009E58B8"/>
    <w:rsid w:val="009E6D04"/>
    <w:rsid w:val="00A07F5D"/>
    <w:rsid w:val="00A215A3"/>
    <w:rsid w:val="00A26F24"/>
    <w:rsid w:val="00A977F2"/>
    <w:rsid w:val="00AA0B81"/>
    <w:rsid w:val="00AB1506"/>
    <w:rsid w:val="00AC5A61"/>
    <w:rsid w:val="00AD26F6"/>
    <w:rsid w:val="00AD5506"/>
    <w:rsid w:val="00AF5C29"/>
    <w:rsid w:val="00B01444"/>
    <w:rsid w:val="00B01968"/>
    <w:rsid w:val="00B034FE"/>
    <w:rsid w:val="00B10774"/>
    <w:rsid w:val="00B771D0"/>
    <w:rsid w:val="00B83F10"/>
    <w:rsid w:val="00B97D2A"/>
    <w:rsid w:val="00BA1B72"/>
    <w:rsid w:val="00BB5D6C"/>
    <w:rsid w:val="00BC2EE5"/>
    <w:rsid w:val="00BF7D96"/>
    <w:rsid w:val="00C069C2"/>
    <w:rsid w:val="00C30BA4"/>
    <w:rsid w:val="00C5190B"/>
    <w:rsid w:val="00C8361B"/>
    <w:rsid w:val="00CD0E8A"/>
    <w:rsid w:val="00CD200C"/>
    <w:rsid w:val="00CD7B2D"/>
    <w:rsid w:val="00CF5D84"/>
    <w:rsid w:val="00D2521D"/>
    <w:rsid w:val="00D4440B"/>
    <w:rsid w:val="00D535BB"/>
    <w:rsid w:val="00D55F85"/>
    <w:rsid w:val="00DA1EF0"/>
    <w:rsid w:val="00DA6125"/>
    <w:rsid w:val="00DB6982"/>
    <w:rsid w:val="00DE4177"/>
    <w:rsid w:val="00DF0877"/>
    <w:rsid w:val="00E06CFA"/>
    <w:rsid w:val="00E15337"/>
    <w:rsid w:val="00E17BFB"/>
    <w:rsid w:val="00E27D67"/>
    <w:rsid w:val="00E35CA4"/>
    <w:rsid w:val="00E86ADF"/>
    <w:rsid w:val="00E90778"/>
    <w:rsid w:val="00EA5DA8"/>
    <w:rsid w:val="00EE101A"/>
    <w:rsid w:val="00F051B9"/>
    <w:rsid w:val="00F24F51"/>
    <w:rsid w:val="00F36B60"/>
    <w:rsid w:val="00F6271E"/>
    <w:rsid w:val="00F652F3"/>
    <w:rsid w:val="00F75E8F"/>
    <w:rsid w:val="00F8102C"/>
    <w:rsid w:val="00F97747"/>
    <w:rsid w:val="00FA0A99"/>
    <w:rsid w:val="2295797E"/>
    <w:rsid w:val="333E14BB"/>
    <w:rsid w:val="4A0A3028"/>
    <w:rsid w:val="57B968EB"/>
    <w:rsid w:val="5A6908E9"/>
    <w:rsid w:val="5BEF33F6"/>
    <w:rsid w:val="5EB98AB9"/>
    <w:rsid w:val="60FF41DB"/>
    <w:rsid w:val="6796776B"/>
    <w:rsid w:val="67FDF7F3"/>
    <w:rsid w:val="70FFB45E"/>
    <w:rsid w:val="75AAED0D"/>
    <w:rsid w:val="77FF7F40"/>
    <w:rsid w:val="7D1EA8FE"/>
    <w:rsid w:val="7D759A3B"/>
    <w:rsid w:val="7EEE4ABC"/>
    <w:rsid w:val="7F87DAA4"/>
    <w:rsid w:val="7FDDBF66"/>
    <w:rsid w:val="9FF45D17"/>
    <w:rsid w:val="AF3F0EA0"/>
    <w:rsid w:val="AFDC0F36"/>
    <w:rsid w:val="B3BB3E9A"/>
    <w:rsid w:val="B5F55D37"/>
    <w:rsid w:val="DF1B9800"/>
    <w:rsid w:val="DFFD680B"/>
    <w:rsid w:val="EF7B2515"/>
    <w:rsid w:val="EF930B72"/>
    <w:rsid w:val="EFEF3255"/>
    <w:rsid w:val="F2BE3CCF"/>
    <w:rsid w:val="F3ED196D"/>
    <w:rsid w:val="F773653F"/>
    <w:rsid w:val="F7760D9E"/>
    <w:rsid w:val="FCFFC565"/>
    <w:rsid w:val="FF313D1D"/>
    <w:rsid w:val="FF6F5357"/>
    <w:rsid w:val="FF7F8263"/>
    <w:rsid w:val="FFDDC406"/>
    <w:rsid w:val="FFFBF43B"/>
    <w:rsid w:val="FFFD9C8F"/>
    <w:rsid w:val="FFFF9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图表目录1"/>
    <w:basedOn w:val="1"/>
    <w:next w:val="1"/>
    <w:qFormat/>
    <w:uiPriority w:val="0"/>
    <w:pPr>
      <w:spacing w:before="100" w:beforeAutospacing="1" w:line="240" w:lineRule="auto"/>
      <w:ind w:left="200" w:leftChars="200" w:hanging="200" w:hanging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1351</Words>
  <Characters>1437</Characters>
  <Lines>11</Lines>
  <Paragraphs>3</Paragraphs>
  <TotalTime>4</TotalTime>
  <ScaleCrop>false</ScaleCrop>
  <LinksUpToDate>false</LinksUpToDate>
  <CharactersWithSpaces>1437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2019-10-14T17:09:00Z</dcterms:created>
  <dc:creator>办公室:向炼</dc:creator>
  <cp:lastModifiedBy>WPS_1609990130</cp:lastModifiedBy>
  <cp:lastPrinted>2022-07-27T16:39:00Z</cp:lastPrinted>
  <dcterms:modified xsi:type="dcterms:W3CDTF">2022-07-29T10:09:33Z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9D43E1829A064973966A2C5768408D75</vt:lpwstr>
  </property>
</Properties>
</file>