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。在广东省事业单位2024年集中公开招聘高校毕业生中报考岗位代码：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，招聘单位：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，现已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该岗位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名单。现因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原因，自愿放弃参加资格复审，一切后果由本人承担。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特此声明。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签名（手写签名）：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709B"/>
    <w:rsid w:val="07FC719D"/>
    <w:rsid w:val="31FF0D2E"/>
    <w:rsid w:val="74A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2024-05-28T07:10:00Z</dcterms:created>
  <dc:creator>深圳无线电监测管理站</dc:creator>
  <cp:lastModifiedBy>深圳无线电监测管理站</cp:lastModifiedBy>
  <dcterms:modified xsi:type="dcterms:W3CDTF">2024-05-28T09:59:23Z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