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46870" cy="6444615"/>
            <wp:effectExtent l="0" t="0" r="1143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6870" cy="644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7F700E8"/>
    <w:rsid w:val="0DD82112"/>
    <w:rsid w:val="0EBC61DF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654354"/>
    <w:rsid w:val="3E292FCF"/>
    <w:rsid w:val="3FC41FE1"/>
    <w:rsid w:val="43095661"/>
    <w:rsid w:val="464510E9"/>
    <w:rsid w:val="4A0B24A7"/>
    <w:rsid w:val="4D0067FF"/>
    <w:rsid w:val="53E45333"/>
    <w:rsid w:val="62740F21"/>
    <w:rsid w:val="62795064"/>
    <w:rsid w:val="62CD38A9"/>
    <w:rsid w:val="65E74CFB"/>
    <w:rsid w:val="6B122E51"/>
    <w:rsid w:val="70CC1EBF"/>
    <w:rsid w:val="7D220DBD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0FD22707A51043EB87F6FA47DC6ABBE9_13</vt:lpwstr>
  </property>
</Properties>
</file>